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59" w:rsidRPr="00485430" w:rsidRDefault="00C92859" w:rsidP="00C92859">
      <w:pPr>
        <w:ind w:firstLineChars="100" w:firstLine="320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bookmarkStart w:id="0" w:name="_GoBack"/>
      <w:bookmarkEnd w:id="0"/>
      <w:r w:rsidRPr="00485430">
        <w:rPr>
          <w:rFonts w:ascii="BIZ UD明朝 Medium" w:eastAsia="BIZ UD明朝 Medium" w:hAnsi="BIZ UD明朝 Medium" w:hint="eastAsia"/>
          <w:b/>
          <w:sz w:val="32"/>
          <w:szCs w:val="24"/>
        </w:rPr>
        <w:t>タイムスケジュール</w:t>
      </w:r>
      <w:r>
        <w:rPr>
          <w:rFonts w:ascii="BIZ UD明朝 Medium" w:eastAsia="BIZ UD明朝 Medium" w:hAnsi="BIZ UD明朝 Medium" w:hint="eastAsia"/>
          <w:b/>
          <w:sz w:val="32"/>
          <w:szCs w:val="24"/>
        </w:rPr>
        <w:t>（例）</w:t>
      </w:r>
    </w:p>
    <w:p w:rsidR="00C92859" w:rsidRDefault="00C92859" w:rsidP="00C92859">
      <w:pPr>
        <w:ind w:firstLineChars="100" w:firstLine="240"/>
        <w:rPr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4"/>
        <w:gridCol w:w="2238"/>
        <w:gridCol w:w="1053"/>
        <w:gridCol w:w="1053"/>
        <w:gridCol w:w="3880"/>
      </w:tblGrid>
      <w:tr w:rsidR="00C92859" w:rsidTr="00B648B2">
        <w:tc>
          <w:tcPr>
            <w:tcW w:w="1404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 w:rsidRPr="00184A8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89BF26" wp14:editId="347718C1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98425</wp:posOffset>
                      </wp:positionV>
                      <wp:extent cx="352425" cy="323850"/>
                      <wp:effectExtent l="19050" t="1905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859" w:rsidRPr="00184A88" w:rsidRDefault="00C92859" w:rsidP="00C9285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84A8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9BF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8.85pt;margin-top:7.75pt;width:27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" fillcolor="white [3212]" strokecolor="black [3213]" strokeweight="2.25pt">
                      <v:textbox>
                        <w:txbxContent>
                          <w:p w:rsidR="00C92859" w:rsidRPr="00184A88" w:rsidRDefault="00C92859" w:rsidP="00C9285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84A88">
                              <w:rPr>
                                <w:rFonts w:hint="eastAsia"/>
                                <w:b/>
                                <w:sz w:val="24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238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053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引率者</w:t>
            </w:r>
          </w:p>
        </w:tc>
        <w:tc>
          <w:tcPr>
            <w:tcW w:w="1053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</w:t>
            </w:r>
          </w:p>
        </w:tc>
        <w:tc>
          <w:tcPr>
            <w:tcW w:w="3880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使い分け</w:t>
            </w:r>
          </w:p>
        </w:tc>
      </w:tr>
      <w:tr w:rsidR="00C92859" w:rsidTr="00B648B2">
        <w:trPr>
          <w:trHeight w:val="1879"/>
        </w:trPr>
        <w:tc>
          <w:tcPr>
            <w:tcW w:w="1404" w:type="dxa"/>
            <w:shd w:val="clear" w:color="auto" w:fill="DEEAF6" w:themeFill="accent1" w:themeFillTint="33"/>
          </w:tcPr>
          <w:p w:rsidR="00C92859" w:rsidRPr="002C4FF9" w:rsidRDefault="00C92859" w:rsidP="00B648B2">
            <w:pPr>
              <w:jc w:val="left"/>
              <w:rPr>
                <w:sz w:val="20"/>
                <w:szCs w:val="20"/>
              </w:rPr>
            </w:pPr>
          </w:p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１０時</w:t>
            </w:r>
          </w:p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～</w:t>
            </w:r>
          </w:p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</w:t>
            </w:r>
            <w:r w:rsidRPr="002C4FF9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2238" w:type="dxa"/>
            <w:shd w:val="clear" w:color="auto" w:fill="DEEAF6" w:themeFill="accent1" w:themeFillTint="33"/>
            <w:vAlign w:val="center"/>
          </w:tcPr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アスリートルーム</w:t>
            </w:r>
          </w:p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プレイルーム</w:t>
            </w:r>
          </w:p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砂場</w:t>
            </w:r>
          </w:p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サーキット</w:t>
            </w:r>
          </w:p>
        </w:tc>
        <w:tc>
          <w:tcPr>
            <w:tcW w:w="1053" w:type="dxa"/>
            <w:shd w:val="clear" w:color="auto" w:fill="DEEAF6" w:themeFill="accent1" w:themeFillTint="33"/>
            <w:vAlign w:val="center"/>
          </w:tcPr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５名</w:t>
            </w:r>
          </w:p>
        </w:tc>
        <w:tc>
          <w:tcPr>
            <w:tcW w:w="1053" w:type="dxa"/>
            <w:shd w:val="clear" w:color="auto" w:fill="DEEAF6" w:themeFill="accent1" w:themeFillTint="33"/>
            <w:vAlign w:val="center"/>
          </w:tcPr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４０名</w:t>
            </w:r>
          </w:p>
        </w:tc>
        <w:tc>
          <w:tcPr>
            <w:tcW w:w="3880" w:type="dxa"/>
            <w:shd w:val="clear" w:color="auto" w:fill="DEEAF6" w:themeFill="accent1" w:themeFillTint="33"/>
          </w:tcPr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引率者１名と子ども１０名のグループ。</w:t>
            </w:r>
          </w:p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４つの部屋を４グループで３０分ずつ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4FF9">
              <w:rPr>
                <w:rFonts w:hint="eastAsia"/>
                <w:sz w:val="20"/>
                <w:szCs w:val="20"/>
              </w:rPr>
              <w:t>ローテーション。</w:t>
            </w:r>
          </w:p>
          <w:p w:rsidR="00C92859" w:rsidRPr="002C4FF9" w:rsidRDefault="00C92859" w:rsidP="00B648B2">
            <w:pPr>
              <w:rPr>
                <w:sz w:val="20"/>
                <w:szCs w:val="20"/>
              </w:rPr>
            </w:pPr>
            <w:r w:rsidRPr="002C4FF9">
              <w:rPr>
                <w:rFonts w:hint="eastAsia"/>
                <w:sz w:val="20"/>
                <w:szCs w:val="20"/>
              </w:rPr>
              <w:t>引率者１名は、写真やトイレなどの対応要員とする。</w:t>
            </w:r>
          </w:p>
        </w:tc>
      </w:tr>
      <w:tr w:rsidR="00C92859" w:rsidRPr="00184A88" w:rsidTr="00B648B2">
        <w:trPr>
          <w:trHeight w:val="1977"/>
        </w:trPr>
        <w:tc>
          <w:tcPr>
            <w:tcW w:w="1404" w:type="dxa"/>
            <w:shd w:val="clear" w:color="auto" w:fill="DEEAF6" w:themeFill="accent1" w:themeFillTint="33"/>
            <w:vAlign w:val="center"/>
          </w:tcPr>
          <w:p w:rsidR="00C92859" w:rsidRDefault="00C92859" w:rsidP="00B648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１１時</w:t>
            </w:r>
          </w:p>
          <w:p w:rsidR="00C92859" w:rsidRDefault="00C92859" w:rsidP="00B648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１２時</w:t>
            </w:r>
          </w:p>
        </w:tc>
        <w:tc>
          <w:tcPr>
            <w:tcW w:w="2238" w:type="dxa"/>
            <w:shd w:val="clear" w:color="auto" w:fill="DEEAF6" w:themeFill="accent1" w:themeFillTint="33"/>
            <w:vAlign w:val="center"/>
          </w:tcPr>
          <w:p w:rsidR="00C92859" w:rsidRPr="002C4FF9" w:rsidRDefault="00C92859" w:rsidP="00B648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屋外施設へ移動</w:t>
            </w:r>
          </w:p>
        </w:tc>
        <w:tc>
          <w:tcPr>
            <w:tcW w:w="1053" w:type="dxa"/>
            <w:shd w:val="clear" w:color="auto" w:fill="DEEAF6" w:themeFill="accent1" w:themeFillTint="33"/>
            <w:vAlign w:val="center"/>
          </w:tcPr>
          <w:p w:rsidR="00C92859" w:rsidRPr="002C4FF9" w:rsidRDefault="00C92859" w:rsidP="00B648B2">
            <w:pPr>
              <w:pStyle w:val="a9"/>
              <w:jc w:val="center"/>
            </w:pPr>
            <w:r>
              <w:rPr>
                <w:rFonts w:hint="eastAsia"/>
              </w:rPr>
              <w:t>５名</w:t>
            </w:r>
          </w:p>
        </w:tc>
        <w:tc>
          <w:tcPr>
            <w:tcW w:w="1053" w:type="dxa"/>
            <w:shd w:val="clear" w:color="auto" w:fill="DEEAF6" w:themeFill="accent1" w:themeFillTint="33"/>
            <w:vAlign w:val="center"/>
          </w:tcPr>
          <w:p w:rsidR="00C92859" w:rsidRPr="002C4FF9" w:rsidRDefault="00C92859" w:rsidP="00B648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４０名</w:t>
            </w:r>
          </w:p>
        </w:tc>
        <w:tc>
          <w:tcPr>
            <w:tcW w:w="3880" w:type="dxa"/>
            <w:shd w:val="clear" w:color="auto" w:fill="DEEAF6" w:themeFill="accent1" w:themeFillTint="33"/>
          </w:tcPr>
          <w:p w:rsidR="00C92859" w:rsidRDefault="00C92859" w:rsidP="00B648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荷物をすべて持って、子どもと引率者、一緒に屋外施設へ移動する。</w:t>
            </w:r>
          </w:p>
          <w:p w:rsidR="00C92859" w:rsidRDefault="00C92859" w:rsidP="00B648B2">
            <w:pPr>
              <w:rPr>
                <w:sz w:val="20"/>
                <w:szCs w:val="20"/>
              </w:rPr>
            </w:pPr>
          </w:p>
          <w:p w:rsidR="00C92859" w:rsidRPr="002C4FF9" w:rsidRDefault="00C92859" w:rsidP="00B648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屋外施設で遊び、ご飯を食べて、１２時ごろにはバスに乗り込む。</w:t>
            </w:r>
          </w:p>
        </w:tc>
      </w:tr>
      <w:tr w:rsidR="00C92859" w:rsidTr="00B648B2">
        <w:tc>
          <w:tcPr>
            <w:tcW w:w="1404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238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053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引率者</w:t>
            </w:r>
          </w:p>
        </w:tc>
        <w:tc>
          <w:tcPr>
            <w:tcW w:w="1053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</w:t>
            </w:r>
          </w:p>
        </w:tc>
        <w:tc>
          <w:tcPr>
            <w:tcW w:w="3880" w:type="dxa"/>
          </w:tcPr>
          <w:p w:rsidR="00C92859" w:rsidRDefault="00C92859" w:rsidP="00B648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使い分け</w:t>
            </w:r>
          </w:p>
        </w:tc>
      </w:tr>
      <w:tr w:rsidR="00C92859" w:rsidTr="00B648B2">
        <w:trPr>
          <w:trHeight w:val="7141"/>
        </w:trPr>
        <w:tc>
          <w:tcPr>
            <w:tcW w:w="1404" w:type="dxa"/>
          </w:tcPr>
          <w:p w:rsidR="00C92859" w:rsidRDefault="00C92859" w:rsidP="00B648B2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C92859" w:rsidRDefault="00C92859" w:rsidP="00B648B2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C92859" w:rsidRDefault="00C92859" w:rsidP="00B648B2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C92859" w:rsidRDefault="00C92859" w:rsidP="00B648B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C92859" w:rsidRDefault="00C92859" w:rsidP="00B648B2">
            <w:pPr>
              <w:rPr>
                <w:sz w:val="24"/>
                <w:szCs w:val="24"/>
              </w:rPr>
            </w:pPr>
          </w:p>
        </w:tc>
      </w:tr>
    </w:tbl>
    <w:p w:rsidR="00C92859" w:rsidRDefault="00C92859" w:rsidP="00C92859"/>
    <w:sectPr w:rsidR="00C92859" w:rsidSect="00D901BB"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27" w:rsidRDefault="00E96627" w:rsidP="00913EBE">
      <w:r>
        <w:separator/>
      </w:r>
    </w:p>
  </w:endnote>
  <w:endnote w:type="continuationSeparator" w:id="0">
    <w:p w:rsidR="00E96627" w:rsidRDefault="00E96627" w:rsidP="009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27" w:rsidRDefault="00E96627" w:rsidP="00913EBE">
      <w:r>
        <w:separator/>
      </w:r>
    </w:p>
  </w:footnote>
  <w:footnote w:type="continuationSeparator" w:id="0">
    <w:p w:rsidR="00E96627" w:rsidRDefault="00E96627" w:rsidP="0091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505"/>
    <w:multiLevelType w:val="hybridMultilevel"/>
    <w:tmpl w:val="E1B20D24"/>
    <w:lvl w:ilvl="0" w:tplc="98AA2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2DF38D6"/>
    <w:multiLevelType w:val="hybridMultilevel"/>
    <w:tmpl w:val="81F64DF8"/>
    <w:lvl w:ilvl="0" w:tplc="A5A2D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C033D2"/>
    <w:multiLevelType w:val="hybridMultilevel"/>
    <w:tmpl w:val="C92AF994"/>
    <w:lvl w:ilvl="0" w:tplc="E38C1F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DC"/>
    <w:rsid w:val="00060B1A"/>
    <w:rsid w:val="001624F3"/>
    <w:rsid w:val="00184A88"/>
    <w:rsid w:val="00206334"/>
    <w:rsid w:val="00212532"/>
    <w:rsid w:val="00234CA6"/>
    <w:rsid w:val="00267DDC"/>
    <w:rsid w:val="0032623D"/>
    <w:rsid w:val="00345113"/>
    <w:rsid w:val="00370755"/>
    <w:rsid w:val="003A365A"/>
    <w:rsid w:val="004136FE"/>
    <w:rsid w:val="0044017A"/>
    <w:rsid w:val="0047659E"/>
    <w:rsid w:val="00485430"/>
    <w:rsid w:val="0052124D"/>
    <w:rsid w:val="005761EB"/>
    <w:rsid w:val="00576762"/>
    <w:rsid w:val="006612D3"/>
    <w:rsid w:val="00696620"/>
    <w:rsid w:val="006D2FE9"/>
    <w:rsid w:val="00734422"/>
    <w:rsid w:val="007361D9"/>
    <w:rsid w:val="00750A4F"/>
    <w:rsid w:val="00754842"/>
    <w:rsid w:val="0077187A"/>
    <w:rsid w:val="007907FD"/>
    <w:rsid w:val="008604BA"/>
    <w:rsid w:val="00913EBE"/>
    <w:rsid w:val="00A352A4"/>
    <w:rsid w:val="00A705FE"/>
    <w:rsid w:val="00AB20D9"/>
    <w:rsid w:val="00B52609"/>
    <w:rsid w:val="00B66FE4"/>
    <w:rsid w:val="00BA3FB3"/>
    <w:rsid w:val="00C751C2"/>
    <w:rsid w:val="00C92859"/>
    <w:rsid w:val="00CF739E"/>
    <w:rsid w:val="00D27148"/>
    <w:rsid w:val="00D449BC"/>
    <w:rsid w:val="00D901BB"/>
    <w:rsid w:val="00D97266"/>
    <w:rsid w:val="00DA24C5"/>
    <w:rsid w:val="00E46C9C"/>
    <w:rsid w:val="00E64C1A"/>
    <w:rsid w:val="00E868DC"/>
    <w:rsid w:val="00E96627"/>
    <w:rsid w:val="00F05F3E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86A085-3E12-4815-BE16-576EEE3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EBE"/>
  </w:style>
  <w:style w:type="paragraph" w:styleId="a5">
    <w:name w:val="footer"/>
    <w:basedOn w:val="a"/>
    <w:link w:val="a6"/>
    <w:uiPriority w:val="99"/>
    <w:unhideWhenUsed/>
    <w:rsid w:val="00913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EBE"/>
  </w:style>
  <w:style w:type="table" w:styleId="a7">
    <w:name w:val="Table Grid"/>
    <w:basedOn w:val="a1"/>
    <w:uiPriority w:val="39"/>
    <w:rsid w:val="0091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EBE"/>
    <w:pPr>
      <w:ind w:leftChars="400" w:left="840"/>
    </w:pPr>
  </w:style>
  <w:style w:type="paragraph" w:styleId="a9">
    <w:name w:val="No Spacing"/>
    <w:uiPriority w:val="1"/>
    <w:qFormat/>
    <w:rsid w:val="00913EB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2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35F2-7B88-4093-9591-CEDA6F2C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</dc:creator>
  <cp:lastModifiedBy>290sato-y</cp:lastModifiedBy>
  <cp:revision>3</cp:revision>
  <cp:lastPrinted>2023-01-08T07:39:00Z</cp:lastPrinted>
  <dcterms:created xsi:type="dcterms:W3CDTF">2023-03-27T01:23:00Z</dcterms:created>
  <dcterms:modified xsi:type="dcterms:W3CDTF">2023-03-27T01:24:00Z</dcterms:modified>
</cp:coreProperties>
</file>